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B4" w:rsidRDefault="009B43B4" w:rsidP="009B43B4">
      <w:pPr>
        <w:pStyle w:val="a3"/>
      </w:pPr>
      <w:r>
        <w:t xml:space="preserve">Чемпионат по борьбе на пальцах ног – </w:t>
      </w:r>
      <w:r>
        <w:rPr>
          <w:rStyle w:val="a4"/>
        </w:rPr>
        <w:t>тоурестлинг</w:t>
      </w:r>
      <w:r>
        <w:t xml:space="preserve"> – это почти то же самое, что и армрестлинг, но вместо рук участники здесь используют ноги. Соперники усаживаются друг напротив друга, вытягивают вперед ноги, сцепляются большими пальцами ног и начинают борьбу. Вид у этого действа весьма специфический, что не мешает болельщикам активно поддерживать своих фаворитов. Этот оригинальный вид спорта быстро набрал популярность.</w:t>
      </w:r>
    </w:p>
    <w:p w:rsidR="009B43B4" w:rsidRDefault="009B43B4" w:rsidP="009B43B4">
      <w:pPr>
        <w:pStyle w:val="a3"/>
        <w:jc w:val="both"/>
      </w:pPr>
      <w:r>
        <w:t>Тоурестлинг является довольно старым видом спорта, чемпионаты проводятся ежегодно аж с 1970 года. В 2010 году чемпионом был признан Аллен Нэш, которому исполнилось 49 лет. У Аллена есть своеобразное секретное оружие – невыносимый запах его ступней. Этот запах не выносят соперники Аллена, которые и дали ему прозвище Nasty (в переводе с английского «гадкий»). Финальный поединок Аллена продолжался целых двадцать минут, после чего о новом чемпионе узнал весь мир.</w:t>
      </w:r>
    </w:p>
    <w:p w:rsidR="009B43B4" w:rsidRDefault="009B43B4" w:rsidP="009B43B4">
      <w:pPr>
        <w:pStyle w:val="a3"/>
        <w:jc w:val="both"/>
      </w:pPr>
      <w:r>
        <w:t>Соревнования по тоурестлингу проводятся в двух категориях – на правой и на левой ноге отдельно. Этот же вид спорта носит и другое название – «футрестлинг». Зародился он еще в средние века в Шотландии, где рыцари любили устраивать подобные турниры во время привалов в течение военных походов. Сегодня соревнования по тоурестлингу особенно распространены в Азии.</w:t>
      </w:r>
    </w:p>
    <w:p w:rsidR="009B43B4" w:rsidRDefault="009B43B4" w:rsidP="009B43B4">
      <w:pPr>
        <w:pStyle w:val="a3"/>
        <w:jc w:val="both"/>
      </w:pPr>
      <w:r>
        <w:t>Существует Всемирная федерация тоурестлинга, во главе которой стоит владелец местного бара Джордж Барджесс. Именно в его баре в 1970-х годах некие туристы за кружкой пива и изобрели эти соревнования.</w:t>
      </w:r>
    </w:p>
    <w:p w:rsidR="00983088" w:rsidRDefault="00983088"/>
    <w:sectPr w:rsidR="00983088" w:rsidSect="0098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9B43B4"/>
    <w:rsid w:val="001E56A2"/>
    <w:rsid w:val="00983088"/>
    <w:rsid w:val="009B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Krut-ComandoS №1</dc:creator>
  <cp:lastModifiedBy>Krut-ComandoS №1</cp:lastModifiedBy>
  <cp:revision>1</cp:revision>
  <dcterms:created xsi:type="dcterms:W3CDTF">2012-11-22T19:32:00Z</dcterms:created>
  <dcterms:modified xsi:type="dcterms:W3CDTF">2012-11-22T19:32:00Z</dcterms:modified>
</cp:coreProperties>
</file>