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85" w:rsidRPr="00A64D85" w:rsidRDefault="00A64D85" w:rsidP="00A64D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4D8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Задачи</w:t>
      </w:r>
    </w:p>
    <w:p w:rsidR="00A64D85" w:rsidRPr="00A64D85" w:rsidRDefault="00A64D85" w:rsidP="00A64D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A64D85">
        <w:rPr>
          <w:rFonts w:ascii="Times New Roman" w:eastAsia="Times New Roman" w:hAnsi="Times New Roman"/>
          <w:b/>
          <w:color w:val="000000"/>
          <w:sz w:val="28"/>
          <w:szCs w:val="28"/>
        </w:rPr>
        <w:t>Задача 1</w:t>
      </w:r>
      <w:r w:rsidRPr="00A64D85">
        <w:rPr>
          <w:rFonts w:ascii="Times New Roman" w:eastAsia="Times New Roman" w:hAnsi="Times New Roman"/>
          <w:color w:val="000000"/>
          <w:sz w:val="28"/>
          <w:szCs w:val="28"/>
        </w:rPr>
        <w:t>. Определите прочность древесины бука при стандартной влажности, если призма размером 2х2хЗ см при влажности 20% разрушилась под нагрузкой 2,2 тс.</w:t>
      </w:r>
    </w:p>
    <w:p w:rsidR="00A64D85" w:rsidRDefault="00A64D85" w:rsidP="00A64D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A64D85">
        <w:rPr>
          <w:rFonts w:ascii="Times New Roman" w:eastAsia="Times New Roman" w:hAnsi="Times New Roman"/>
          <w:b/>
          <w:color w:val="000000"/>
          <w:sz w:val="28"/>
          <w:szCs w:val="28"/>
        </w:rPr>
        <w:t>Задача</w:t>
      </w:r>
      <w:r w:rsidRPr="00A64D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D8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A64D8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64D85">
        <w:rPr>
          <w:rFonts w:ascii="Times New Roman" w:eastAsia="Times New Roman" w:hAnsi="Times New Roman"/>
          <w:color w:val="000000"/>
          <w:sz w:val="28"/>
          <w:szCs w:val="28"/>
        </w:rPr>
        <w:t>Рассчитать производственный состав бетонной смеси по массе и объему, вычислить коэффициент выхода бетонной смеси при сле</w:t>
      </w:r>
      <w:r w:rsidRPr="00A64D85">
        <w:rPr>
          <w:rFonts w:ascii="Times New Roman" w:eastAsia="Times New Roman" w:hAnsi="Times New Roman"/>
          <w:color w:val="000000"/>
          <w:sz w:val="28"/>
          <w:szCs w:val="28"/>
        </w:rPr>
        <w:softHyphen/>
        <w:t>дующих данных: бетон класса В25 (марка 300), подвижность бетон</w:t>
      </w:r>
      <w:r w:rsidRPr="00A64D85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ной смеси — </w:t>
      </w:r>
      <w:smartTag w:uri="urn:schemas-microsoft-com:office:smarttags" w:element="metricconverter">
        <w:smartTagPr>
          <w:attr w:name="ProductID" w:val="2 см"/>
        </w:smartTagPr>
        <w:r w:rsidRPr="00A64D85">
          <w:rPr>
            <w:rFonts w:ascii="Times New Roman" w:eastAsia="Times New Roman" w:hAnsi="Times New Roman"/>
            <w:color w:val="000000"/>
            <w:sz w:val="28"/>
            <w:szCs w:val="28"/>
          </w:rPr>
          <w:t>2 см</w:t>
        </w:r>
      </w:smartTag>
      <w:r w:rsidRPr="00A64D85">
        <w:rPr>
          <w:rFonts w:ascii="Times New Roman" w:eastAsia="Times New Roman" w:hAnsi="Times New Roman"/>
          <w:color w:val="000000"/>
          <w:sz w:val="28"/>
          <w:szCs w:val="28"/>
        </w:rPr>
        <w:t>, активность портландцемента — 480 кгс/см</w:t>
      </w:r>
      <w:proofErr w:type="gramStart"/>
      <w:r w:rsidRPr="00A64D85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A64D85">
        <w:rPr>
          <w:rFonts w:ascii="Times New Roman" w:eastAsia="Times New Roman" w:hAnsi="Times New Roman"/>
          <w:color w:val="000000"/>
          <w:sz w:val="28"/>
          <w:szCs w:val="28"/>
        </w:rPr>
        <w:t xml:space="preserve">, песок речной, наибольшая крупность заполнителя (гранитный щебень) — </w:t>
      </w:r>
      <w:smartTag w:uri="urn:schemas-microsoft-com:office:smarttags" w:element="metricconverter">
        <w:smartTagPr>
          <w:attr w:name="ProductID" w:val="40 мм"/>
        </w:smartTagPr>
        <w:r w:rsidRPr="00A64D85">
          <w:rPr>
            <w:rFonts w:ascii="Times New Roman" w:eastAsia="Times New Roman" w:hAnsi="Times New Roman"/>
            <w:color w:val="000000"/>
            <w:sz w:val="28"/>
            <w:szCs w:val="28"/>
          </w:rPr>
          <w:t>40 мм</w:t>
        </w:r>
      </w:smartTag>
      <w:r w:rsidRPr="00A64D85">
        <w:rPr>
          <w:rFonts w:ascii="Times New Roman" w:eastAsia="Times New Roman" w:hAnsi="Times New Roman"/>
          <w:color w:val="000000"/>
          <w:sz w:val="28"/>
          <w:szCs w:val="28"/>
        </w:rPr>
        <w:t>. Характеристика исходных материалов приведена в приложении.</w:t>
      </w:r>
    </w:p>
    <w:p w:rsidR="00A64D85" w:rsidRDefault="00A64D85" w:rsidP="00A64D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64D85" w:rsidRPr="001B50A2" w:rsidRDefault="00A64D85" w:rsidP="00A64D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A53B8" w:rsidRPr="009C2B17" w:rsidRDefault="00EA53B8" w:rsidP="00EA53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B1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ПРИЛОЖЕНИЕ</w:t>
      </w:r>
    </w:p>
    <w:p w:rsidR="00EA53B8" w:rsidRPr="009C2B17" w:rsidRDefault="00EA53B8" w:rsidP="00EA53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C2B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Характеристика материалов для расчета состава тяжелого бетона по методу абсолютных объемов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417"/>
        <w:gridCol w:w="1701"/>
        <w:gridCol w:w="1701"/>
        <w:gridCol w:w="1559"/>
      </w:tblGrid>
      <w:tr w:rsidR="00EA53B8" w:rsidRPr="001A6066">
        <w:trPr>
          <w:trHeight w:val="7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B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Материал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C2B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Истинная плотность,</w:t>
            </w:r>
          </w:p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2B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9C2B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/см</w:t>
            </w:r>
            <w:r w:rsidRPr="009C2B1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B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Насыщенная плотность,</w:t>
            </w:r>
          </w:p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2B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9C2B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/см</w:t>
            </w:r>
            <w:r w:rsidRPr="009C2B1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2B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Пустотность</w:t>
            </w:r>
            <w:proofErr w:type="spellEnd"/>
            <w:r w:rsidRPr="009C2B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Pr="001A60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066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C2B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Влажность, </w:t>
            </w:r>
          </w:p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B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EA53B8" w:rsidRPr="001A6066">
        <w:trPr>
          <w:trHeight w:val="42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B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Портландцемент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066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066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B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B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</w:t>
            </w:r>
          </w:p>
        </w:tc>
      </w:tr>
      <w:tr w:rsidR="00EA53B8" w:rsidRPr="001A6066">
        <w:trPr>
          <w:trHeight w:val="63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Шлакопортланд</w:t>
            </w:r>
            <w:r w:rsidRPr="009C2B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це</w:t>
            </w:r>
            <w:r w:rsidRPr="009C2B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softHyphen/>
              <w:t>мент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066">
              <w:rPr>
                <w:rFonts w:ascii="Times New Roman" w:hAnsi="Times New Roman"/>
                <w:color w:val="000000"/>
                <w:sz w:val="28"/>
                <w:szCs w:val="28"/>
              </w:rPr>
              <w:t>1.0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B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B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</w:t>
            </w:r>
          </w:p>
        </w:tc>
      </w:tr>
      <w:tr w:rsidR="00EA53B8" w:rsidRPr="001A6066">
        <w:trPr>
          <w:trHeight w:val="67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B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Щебень гранитный фракционированный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066">
              <w:rPr>
                <w:rFonts w:ascii="Times New Roman" w:hAnsi="Times New Roman"/>
                <w:color w:val="000000"/>
                <w:sz w:val="28"/>
                <w:szCs w:val="28"/>
              </w:rPr>
              <w:t>2,65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06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066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0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A53B8" w:rsidRPr="001A6066">
        <w:trPr>
          <w:trHeight w:val="87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B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Щебе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нь известняко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softHyphen/>
              <w:t>вый плотный (рядо</w:t>
            </w:r>
            <w:r w:rsidRPr="009C2B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вой)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066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066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066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0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A53B8" w:rsidRPr="001A6066">
        <w:trPr>
          <w:trHeight w:val="5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2B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Песок речной </w:t>
            </w:r>
            <w:r w:rsidRPr="009C2B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средней </w:t>
            </w:r>
            <w:r w:rsidRPr="009C2B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крупности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066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066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066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606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A53B8" w:rsidRPr="001A6066">
        <w:trPr>
          <w:trHeight w:val="5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9C2B17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Гравий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66">
              <w:rPr>
                <w:rFonts w:ascii="Times New Roman" w:hAnsi="Times New Roman"/>
                <w:color w:val="000000"/>
                <w:sz w:val="28"/>
                <w:szCs w:val="28"/>
              </w:rPr>
              <w:t>2,53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66">
              <w:rPr>
                <w:rFonts w:ascii="Times New Roman" w:hAnsi="Times New Roman"/>
                <w:color w:val="000000"/>
                <w:sz w:val="28"/>
                <w:szCs w:val="28"/>
              </w:rPr>
              <w:t>1,48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66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3B8" w:rsidRPr="001A6066" w:rsidRDefault="00EA53B8" w:rsidP="00EA53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0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A64D85" w:rsidRDefault="00A64D85" w:rsidP="00A64D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</w:pPr>
    </w:p>
    <w:p w:rsidR="00E73B47" w:rsidRDefault="00E73B47"/>
    <w:sectPr w:rsidR="00E7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A64D85"/>
    <w:rsid w:val="000706F4"/>
    <w:rsid w:val="00A64D85"/>
    <w:rsid w:val="00AF345C"/>
    <w:rsid w:val="00D7197E"/>
    <w:rsid w:val="00E73B47"/>
    <w:rsid w:val="00EA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D8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www.PHILka.RU</cp:lastModifiedBy>
  <cp:revision>2</cp:revision>
  <dcterms:created xsi:type="dcterms:W3CDTF">2012-06-06T09:50:00Z</dcterms:created>
  <dcterms:modified xsi:type="dcterms:W3CDTF">2012-06-06T09:50:00Z</dcterms:modified>
</cp:coreProperties>
</file>